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  <w:jc w:val="left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2F006A" w:rsidRPr="008D7BEA" w:rsidTr="00196521">
        <w:trPr>
          <w:trHeight w:val="360"/>
        </w:trPr>
        <w:tc>
          <w:tcPr>
            <w:tcW w:w="5307" w:type="dxa"/>
          </w:tcPr>
          <w:p w:rsidR="002F006A" w:rsidRDefault="002F006A">
            <w:pPr>
              <w:spacing w:line="276" w:lineRule="auto"/>
              <w:jc w:val="center"/>
              <w:rPr>
                <w:b/>
                <w:kern w:val="2"/>
              </w:rPr>
            </w:pPr>
          </w:p>
          <w:p w:rsidR="002F006A" w:rsidRDefault="002F006A">
            <w:pPr>
              <w:spacing w:line="276" w:lineRule="auto"/>
            </w:pPr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2F006A" w:rsidRDefault="002F006A">
            <w:pPr>
              <w:spacing w:line="276" w:lineRule="auto"/>
            </w:pPr>
            <w:r>
              <w:t xml:space="preserve">               </w:t>
            </w:r>
            <w:r w:rsidR="00274333">
              <w:t>14</w:t>
            </w:r>
            <w:r>
              <w:t xml:space="preserve"> января 20</w:t>
            </w:r>
            <w:r w:rsidR="00274333">
              <w:t>20</w:t>
            </w:r>
            <w:r>
              <w:t xml:space="preserve">й.                          № </w:t>
            </w:r>
            <w:r w:rsidR="00274333">
              <w:t>3</w:t>
            </w:r>
            <w:r>
              <w:t xml:space="preserve">                                           </w:t>
            </w:r>
          </w:p>
          <w:p w:rsidR="002F006A" w:rsidRDefault="002F006A">
            <w:pPr>
              <w:spacing w:line="276" w:lineRule="auto"/>
              <w:rPr>
                <w:kern w:val="2"/>
              </w:rPr>
            </w:pPr>
            <w:r>
              <w:t xml:space="preserve">                   </w:t>
            </w:r>
          </w:p>
        </w:tc>
        <w:tc>
          <w:tcPr>
            <w:tcW w:w="4540" w:type="dxa"/>
          </w:tcPr>
          <w:p w:rsidR="002F006A" w:rsidRDefault="002F006A">
            <w:pPr>
              <w:spacing w:line="276" w:lineRule="auto"/>
              <w:ind w:left="109"/>
              <w:jc w:val="center"/>
              <w:rPr>
                <w:b/>
                <w:caps/>
                <w:kern w:val="2"/>
              </w:rPr>
            </w:pPr>
          </w:p>
          <w:p w:rsidR="002F006A" w:rsidRDefault="002F006A">
            <w:pPr>
              <w:spacing w:line="276" w:lineRule="auto"/>
              <w:ind w:left="109"/>
              <w:rPr>
                <w:rFonts w:ascii="Rom Bsh" w:hAnsi="Rom Bsh"/>
                <w:b/>
                <w:caps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2F006A" w:rsidRDefault="002F006A" w:rsidP="00274333">
            <w:pPr>
              <w:spacing w:line="276" w:lineRule="auto"/>
              <w:ind w:left="109"/>
              <w:rPr>
                <w:rFonts w:ascii="Rom Bsh" w:hAnsi="Rom Bsh"/>
                <w:b/>
                <w:caps/>
                <w:kern w:val="2"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274333">
              <w:t>14</w:t>
            </w:r>
            <w:r>
              <w:t xml:space="preserve"> января 20</w:t>
            </w:r>
            <w:r w:rsidR="00274333">
              <w:t>20</w:t>
            </w:r>
            <w:r>
              <w:t>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3863FD" w:rsidRPr="003863FD" w:rsidRDefault="00241144" w:rsidP="003863F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перечня объектов для отбывания осужденными наказания в виде </w:t>
      </w:r>
      <w:r w:rsidR="002A0FD0">
        <w:rPr>
          <w:b/>
          <w:sz w:val="28"/>
          <w:szCs w:val="28"/>
        </w:rPr>
        <w:t>обязательных</w:t>
      </w:r>
      <w:r w:rsidR="002F006A">
        <w:rPr>
          <w:b/>
          <w:sz w:val="28"/>
          <w:szCs w:val="28"/>
        </w:rPr>
        <w:t xml:space="preserve"> работ</w:t>
      </w:r>
    </w:p>
    <w:p w:rsidR="003863FD" w:rsidRDefault="003863FD" w:rsidP="003863FD">
      <w:pPr>
        <w:jc w:val="both"/>
        <w:rPr>
          <w:sz w:val="28"/>
          <w:szCs w:val="28"/>
        </w:rPr>
      </w:pPr>
    </w:p>
    <w:p w:rsidR="00A15A39" w:rsidRDefault="00241144" w:rsidP="0024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861BBE">
        <w:rPr>
          <w:sz w:val="28"/>
          <w:szCs w:val="28"/>
        </w:rPr>
        <w:t>49</w:t>
      </w:r>
      <w:r>
        <w:rPr>
          <w:sz w:val="28"/>
          <w:szCs w:val="28"/>
        </w:rPr>
        <w:t xml:space="preserve"> Уголовного кодекса Российской Федерации 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</w:t>
      </w:r>
      <w:r w:rsidR="00861BBE">
        <w:rPr>
          <w:sz w:val="28"/>
          <w:szCs w:val="28"/>
        </w:rPr>
        <w:t>25</w:t>
      </w:r>
      <w:r>
        <w:rPr>
          <w:sz w:val="28"/>
          <w:szCs w:val="28"/>
        </w:rPr>
        <w:t xml:space="preserve"> Уголовно-исполнительно</w:t>
      </w:r>
      <w:r w:rsidR="00A15A39">
        <w:rPr>
          <w:sz w:val="28"/>
          <w:szCs w:val="28"/>
        </w:rPr>
        <w:t>го кодекса Российской Федерации</w:t>
      </w:r>
    </w:p>
    <w:p w:rsidR="00241144" w:rsidRDefault="00241144" w:rsidP="00A15A39">
      <w:pPr>
        <w:ind w:firstLine="360"/>
        <w:jc w:val="center"/>
        <w:rPr>
          <w:sz w:val="28"/>
          <w:szCs w:val="28"/>
        </w:rPr>
      </w:pPr>
      <w:r w:rsidRPr="00A15A39">
        <w:rPr>
          <w:b/>
          <w:sz w:val="28"/>
          <w:szCs w:val="28"/>
        </w:rPr>
        <w:t>постановляю: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для отбывания наказания в виде </w:t>
      </w:r>
      <w:r w:rsidR="00861BBE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работ на территории сельского поселения Чапаевский сельсовет муниципального района Кугарчинский район Республики Башкортостан согласно приложению к настоящему постановлению.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администрации сельского поселения Чапаевский сельсовет муниципального района Кугарчинский район Республики Башкортостан по адресу: 453333, Республика Башкортостан, Кугарчинский район, с.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, ул. Советская, 35.</w:t>
      </w:r>
    </w:p>
    <w:p w:rsidR="003863FD" w:rsidRP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 w:rsidR="003863FD" w:rsidRPr="0024114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863FD" w:rsidRDefault="00241144" w:rsidP="00386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144" w:rsidRDefault="00241144" w:rsidP="003863FD">
      <w:pPr>
        <w:jc w:val="both"/>
        <w:rPr>
          <w:sz w:val="28"/>
          <w:szCs w:val="28"/>
        </w:rPr>
      </w:pP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Pr="00EB5D3C" w:rsidRDefault="00F57243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B1212A" w:rsidRPr="00EB5D3C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274333">
        <w:rPr>
          <w:sz w:val="28"/>
          <w:szCs w:val="28"/>
        </w:rPr>
        <w:t>Л.В.Назарова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B0188E" w:rsidRDefault="00241144" w:rsidP="002411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241144" w:rsidTr="00861BBE">
        <w:tc>
          <w:tcPr>
            <w:tcW w:w="6062" w:type="dxa"/>
          </w:tcPr>
          <w:p w:rsidR="00241144" w:rsidRDefault="00241144" w:rsidP="00241144">
            <w:r>
              <w:t>СОГЛАСОВАНО</w:t>
            </w:r>
          </w:p>
          <w:p w:rsidR="00D615B8" w:rsidRDefault="00D615B8" w:rsidP="00D615B8">
            <w:r>
              <w:t xml:space="preserve">Начальник </w:t>
            </w:r>
            <w:proofErr w:type="spellStart"/>
            <w:r>
              <w:t>Зианчуринского</w:t>
            </w:r>
            <w:proofErr w:type="spellEnd"/>
            <w:r>
              <w:t xml:space="preserve">  </w:t>
            </w:r>
          </w:p>
          <w:p w:rsidR="00D615B8" w:rsidRDefault="00D615B8" w:rsidP="00D615B8">
            <w:r>
              <w:t>Межмуниципального ФКУ УИИ</w:t>
            </w:r>
          </w:p>
          <w:p w:rsidR="00D615B8" w:rsidRDefault="00D615B8" w:rsidP="00D615B8">
            <w:r>
              <w:t>УФСИН России по РБ</w:t>
            </w:r>
          </w:p>
          <w:p w:rsidR="00D615B8" w:rsidRDefault="00D615B8" w:rsidP="00D615B8">
            <w:r>
              <w:t>подполковник внутренней службы</w:t>
            </w:r>
          </w:p>
          <w:p w:rsidR="00D615B8" w:rsidRDefault="00D615B8" w:rsidP="00D615B8">
            <w:r>
              <w:t>________________</w:t>
            </w:r>
            <w:r w:rsidR="002F006A">
              <w:t>______________</w:t>
            </w:r>
          </w:p>
          <w:p w:rsidR="00241144" w:rsidRDefault="00D615B8" w:rsidP="002F006A">
            <w:r>
              <w:t>«_____»_______________ 201</w:t>
            </w:r>
            <w:r w:rsidR="002F006A">
              <w:t>9</w:t>
            </w:r>
            <w:r>
              <w:t xml:space="preserve"> г.</w:t>
            </w:r>
          </w:p>
        </w:tc>
        <w:tc>
          <w:tcPr>
            <w:tcW w:w="4075" w:type="dxa"/>
          </w:tcPr>
          <w:p w:rsidR="00241144" w:rsidRDefault="00403405" w:rsidP="00403405">
            <w:r>
              <w:t>УТВЕРЖДЕНО</w:t>
            </w:r>
          </w:p>
          <w:p w:rsidR="00403405" w:rsidRDefault="00403405" w:rsidP="00403405">
            <w:r>
              <w:t>постановлением главы</w:t>
            </w:r>
          </w:p>
          <w:p w:rsidR="00403405" w:rsidRDefault="00403405" w:rsidP="00403405">
            <w:r>
              <w:t>сельского поселения</w:t>
            </w:r>
          </w:p>
          <w:p w:rsidR="00403405" w:rsidRDefault="00403405" w:rsidP="00403405">
            <w:r>
              <w:t>Чапаевский сельсовет</w:t>
            </w:r>
          </w:p>
          <w:p w:rsidR="00403405" w:rsidRDefault="00403405" w:rsidP="00403405">
            <w:r>
              <w:t>Муниципального района</w:t>
            </w:r>
          </w:p>
          <w:p w:rsidR="00403405" w:rsidRDefault="00403405" w:rsidP="00403405">
            <w:r>
              <w:t>Кугарчинский район</w:t>
            </w:r>
          </w:p>
          <w:p w:rsidR="00403405" w:rsidRDefault="00403405" w:rsidP="00403405">
            <w:r>
              <w:t>Республики Башкортостан</w:t>
            </w:r>
          </w:p>
          <w:p w:rsidR="00403405" w:rsidRDefault="00403405" w:rsidP="00274333">
            <w:r>
              <w:t>№</w:t>
            </w:r>
            <w:r w:rsidR="00274333">
              <w:t>3</w:t>
            </w:r>
            <w:r>
              <w:t xml:space="preserve"> от </w:t>
            </w:r>
            <w:r w:rsidR="00274333">
              <w:t>14</w:t>
            </w:r>
            <w:r w:rsidR="002F006A">
              <w:t xml:space="preserve"> января 20</w:t>
            </w:r>
            <w:r w:rsidR="00274333">
              <w:t>20</w:t>
            </w:r>
            <w:r>
              <w:t xml:space="preserve"> г</w:t>
            </w:r>
          </w:p>
        </w:tc>
      </w:tr>
    </w:tbl>
    <w:p w:rsidR="00403405" w:rsidRDefault="00403405" w:rsidP="00241144">
      <w:pPr>
        <w:jc w:val="right"/>
      </w:pPr>
    </w:p>
    <w:p w:rsidR="00403405" w:rsidRDefault="00403405" w:rsidP="00403405"/>
    <w:p w:rsidR="00403405" w:rsidRPr="00403405" w:rsidRDefault="00403405" w:rsidP="00403405"/>
    <w:p w:rsidR="00403405" w:rsidRDefault="00403405" w:rsidP="00403405"/>
    <w:p w:rsidR="00403405" w:rsidRDefault="00403405" w:rsidP="00403405"/>
    <w:p w:rsidR="00241144" w:rsidRP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 w:rsidRPr="00403405">
        <w:rPr>
          <w:sz w:val="28"/>
          <w:szCs w:val="28"/>
        </w:rPr>
        <w:t>ПЕРЕЧЕНЬ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3405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для отбывания наказания в виде </w:t>
      </w:r>
      <w:r w:rsidR="00861BBE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работ на предприятиях, расположенных на территории сельского поселения Чапаевский сельсовет муниципального района Кугарчинский район Республики Башкортостан 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20"/>
        <w:gridCol w:w="3399"/>
        <w:gridCol w:w="1701"/>
        <w:gridCol w:w="4217"/>
      </w:tblGrid>
      <w:tr w:rsidR="00861BBE" w:rsidTr="00861BBE">
        <w:tc>
          <w:tcPr>
            <w:tcW w:w="820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61BBE">
              <w:rPr>
                <w:b/>
                <w:sz w:val="28"/>
                <w:szCs w:val="28"/>
              </w:rPr>
              <w:t>п\</w:t>
            </w:r>
            <w:proofErr w:type="gramStart"/>
            <w:r w:rsidRPr="00861B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99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>Организация – место отбывания наказания в виде исправительных работ</w:t>
            </w:r>
          </w:p>
        </w:tc>
        <w:tc>
          <w:tcPr>
            <w:tcW w:w="1701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4217" w:type="dxa"/>
          </w:tcPr>
          <w:p w:rsidR="00861BBE" w:rsidRPr="00861BBE" w:rsidRDefault="00861BBE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861BBE">
              <w:rPr>
                <w:b/>
                <w:sz w:val="28"/>
                <w:szCs w:val="28"/>
              </w:rPr>
              <w:t>Виды работ</w:t>
            </w:r>
          </w:p>
        </w:tc>
      </w:tr>
      <w:tr w:rsidR="00861BBE" w:rsidTr="00861BBE">
        <w:tc>
          <w:tcPr>
            <w:tcW w:w="820" w:type="dxa"/>
          </w:tcPr>
          <w:p w:rsidR="00861BBE" w:rsidRDefault="00861BBE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861BBE" w:rsidRDefault="00861BBE" w:rsidP="00403405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Чапаевский сельсовет муниципального района Кугарчинский район Республики Башкортостан</w:t>
            </w:r>
          </w:p>
        </w:tc>
        <w:tc>
          <w:tcPr>
            <w:tcW w:w="1701" w:type="dxa"/>
          </w:tcPr>
          <w:p w:rsidR="00861BBE" w:rsidRDefault="00274333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7" w:type="dxa"/>
          </w:tcPr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Обкос обочин дорог, территорий организаций сельского поселения;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Уборка придорожной полосы, территорий организаций сельского поселения;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Уборка мусора;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Побелка-покраска заборов, ограждение кладбищ;</w:t>
            </w:r>
          </w:p>
          <w:p w:rsid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Очистка от снега территории организаций сельского поселения;</w:t>
            </w:r>
          </w:p>
          <w:p w:rsidR="00861BBE" w:rsidRPr="00861BBE" w:rsidRDefault="00861BBE" w:rsidP="00861BBE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Очистка от снега крыш административных зданий и другие работы по благоустройству сельского поселения.</w:t>
            </w:r>
          </w:p>
        </w:tc>
      </w:tr>
    </w:tbl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861BBE">
      <w:pPr>
        <w:tabs>
          <w:tab w:val="left" w:pos="5445"/>
        </w:tabs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403405" w:rsidRPr="00EB5D3C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</w:t>
      </w:r>
      <w:r w:rsidR="00274333">
        <w:rPr>
          <w:sz w:val="28"/>
          <w:szCs w:val="28"/>
        </w:rPr>
        <w:t>Л.В.Назарова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403405" w:rsidRPr="00403405" w:rsidRDefault="00403405" w:rsidP="00403405">
      <w:pPr>
        <w:tabs>
          <w:tab w:val="left" w:pos="5445"/>
        </w:tabs>
        <w:jc w:val="both"/>
        <w:rPr>
          <w:sz w:val="28"/>
          <w:szCs w:val="28"/>
        </w:rPr>
      </w:pPr>
    </w:p>
    <w:sectPr w:rsidR="00403405" w:rsidRPr="00403405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1A12FC"/>
    <w:rsid w:val="00204A35"/>
    <w:rsid w:val="00241144"/>
    <w:rsid w:val="00274333"/>
    <w:rsid w:val="002A0FD0"/>
    <w:rsid w:val="002F006A"/>
    <w:rsid w:val="00336AB5"/>
    <w:rsid w:val="003863FD"/>
    <w:rsid w:val="00403405"/>
    <w:rsid w:val="004854FF"/>
    <w:rsid w:val="005A5D69"/>
    <w:rsid w:val="005B6700"/>
    <w:rsid w:val="005E1F82"/>
    <w:rsid w:val="005F0B94"/>
    <w:rsid w:val="005F4937"/>
    <w:rsid w:val="006A02D6"/>
    <w:rsid w:val="006D11B8"/>
    <w:rsid w:val="0074009D"/>
    <w:rsid w:val="007679BA"/>
    <w:rsid w:val="007E7500"/>
    <w:rsid w:val="00861BBE"/>
    <w:rsid w:val="00A15A39"/>
    <w:rsid w:val="00A453F9"/>
    <w:rsid w:val="00AD13A8"/>
    <w:rsid w:val="00AD61E3"/>
    <w:rsid w:val="00B0188E"/>
    <w:rsid w:val="00B1212A"/>
    <w:rsid w:val="00BB26A6"/>
    <w:rsid w:val="00BF517C"/>
    <w:rsid w:val="00C154CA"/>
    <w:rsid w:val="00C30E45"/>
    <w:rsid w:val="00CF29EC"/>
    <w:rsid w:val="00D615B8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17</cp:revision>
  <cp:lastPrinted>2020-01-28T06:36:00Z</cp:lastPrinted>
  <dcterms:created xsi:type="dcterms:W3CDTF">2017-06-29T04:24:00Z</dcterms:created>
  <dcterms:modified xsi:type="dcterms:W3CDTF">2020-01-28T06:36:00Z</dcterms:modified>
</cp:coreProperties>
</file>